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1E08F5D6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771D86">
        <w:rPr>
          <w:rFonts w:ascii="Arial" w:hAnsi="Arial" w:cs="Arial"/>
          <w:sz w:val="20"/>
          <w:szCs w:val="20"/>
        </w:rPr>
        <w:t>Renata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8C72CE">
        <w:rPr>
          <w:rFonts w:ascii="Arial" w:hAnsi="Arial" w:cs="Arial"/>
          <w:sz w:val="20"/>
          <w:szCs w:val="20"/>
        </w:rPr>
        <w:t>Conceição</w:t>
      </w:r>
      <w:r w:rsidR="00C53E6B">
        <w:rPr>
          <w:rFonts w:ascii="Arial" w:hAnsi="Arial" w:cs="Arial"/>
          <w:sz w:val="20"/>
          <w:szCs w:val="20"/>
        </w:rPr>
        <w:t xml:space="preserve">          </w:t>
      </w:r>
      <w:r w:rsidRPr="00BF443B">
        <w:rPr>
          <w:rFonts w:ascii="Arial" w:hAnsi="Arial" w:cs="Arial"/>
          <w:sz w:val="20"/>
          <w:szCs w:val="20"/>
        </w:rPr>
        <w:t>Estagiário Observador</w:t>
      </w:r>
      <w:r w:rsidR="00C53E6B">
        <w:rPr>
          <w:rFonts w:ascii="Arial" w:hAnsi="Arial" w:cs="Arial"/>
          <w:sz w:val="20"/>
          <w:szCs w:val="20"/>
        </w:rPr>
        <w:t>: Miguel Seabra</w:t>
      </w:r>
    </w:p>
    <w:p w14:paraId="36E4D539" w14:textId="5F67F737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Aula nº</w:t>
      </w:r>
      <w:r w:rsidR="00771D86">
        <w:rPr>
          <w:rFonts w:ascii="Arial" w:hAnsi="Arial" w:cs="Arial"/>
          <w:sz w:val="20"/>
          <w:szCs w:val="20"/>
        </w:rPr>
        <w:t xml:space="preserve"> </w:t>
      </w:r>
      <w:r w:rsidR="00C53E6B" w:rsidRPr="00BF443B">
        <w:rPr>
          <w:rFonts w:ascii="Arial" w:hAnsi="Arial" w:cs="Arial"/>
          <w:sz w:val="20"/>
          <w:szCs w:val="20"/>
        </w:rPr>
        <w:t xml:space="preserve"> </w:t>
      </w:r>
      <w:r w:rsidR="008C72CE">
        <w:rPr>
          <w:rFonts w:ascii="Arial" w:hAnsi="Arial" w:cs="Arial"/>
          <w:sz w:val="20"/>
          <w:szCs w:val="20"/>
        </w:rPr>
        <w:t>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973E25">
        <w:rPr>
          <w:rFonts w:ascii="Arial" w:hAnsi="Arial" w:cs="Arial"/>
          <w:sz w:val="20"/>
          <w:szCs w:val="20"/>
        </w:rPr>
        <w:t>2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C53E6B">
        <w:rPr>
          <w:rFonts w:ascii="Arial" w:hAnsi="Arial" w:cs="Arial"/>
          <w:sz w:val="20"/>
          <w:szCs w:val="20"/>
        </w:rPr>
        <w:t>1</w:t>
      </w:r>
      <w:r w:rsidR="00771D86">
        <w:rPr>
          <w:rFonts w:ascii="Arial" w:hAnsi="Arial" w:cs="Arial"/>
          <w:sz w:val="20"/>
          <w:szCs w:val="20"/>
        </w:rPr>
        <w:t>2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1</w:t>
      </w:r>
      <w:r w:rsidR="00771D86">
        <w:rPr>
          <w:rFonts w:ascii="Arial" w:hAnsi="Arial" w:cs="Arial"/>
          <w:sz w:val="20"/>
          <w:szCs w:val="20"/>
        </w:rPr>
        <w:t>1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C53E6B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771D86">
        <w:rPr>
          <w:rFonts w:ascii="Arial" w:hAnsi="Arial" w:cs="Arial"/>
          <w:sz w:val="20"/>
          <w:szCs w:val="20"/>
        </w:rPr>
        <w:t>10.05</w:t>
      </w:r>
      <w:r w:rsidR="00C53E6B" w:rsidRPr="00BF443B">
        <w:rPr>
          <w:rFonts w:ascii="Arial" w:hAnsi="Arial" w:cs="Arial"/>
          <w:sz w:val="20"/>
          <w:szCs w:val="20"/>
        </w:rPr>
        <w:t>m</w:t>
      </w:r>
      <w:r w:rsidR="00C53E6B">
        <w:rPr>
          <w:rFonts w:ascii="Arial" w:hAnsi="Arial" w:cs="Arial"/>
          <w:sz w:val="20"/>
          <w:szCs w:val="20"/>
        </w:rPr>
        <w:t xml:space="preserve"> 1</w:t>
      </w:r>
      <w:r w:rsidR="00771D86">
        <w:rPr>
          <w:rFonts w:ascii="Arial" w:hAnsi="Arial" w:cs="Arial"/>
          <w:sz w:val="20"/>
          <w:szCs w:val="20"/>
        </w:rPr>
        <w:t>0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6ABD6ABA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8C72CE">
        <w:rPr>
          <w:rFonts w:ascii="Arial" w:hAnsi="Arial" w:cs="Arial"/>
          <w:sz w:val="20"/>
          <w:szCs w:val="20"/>
        </w:rPr>
        <w:t>D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C53E6B">
        <w:rPr>
          <w:rFonts w:ascii="Arial" w:hAnsi="Arial" w:cs="Arial"/>
          <w:sz w:val="20"/>
          <w:szCs w:val="20"/>
        </w:rPr>
        <w:t>1</w:t>
      </w:r>
      <w:r w:rsidR="00771D86">
        <w:rPr>
          <w:rFonts w:ascii="Arial" w:hAnsi="Arial" w:cs="Arial"/>
          <w:sz w:val="20"/>
          <w:szCs w:val="20"/>
        </w:rPr>
        <w:t>9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C53E6B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771D86">
        <w:rPr>
          <w:rFonts w:ascii="Arial" w:hAnsi="Arial" w:cs="Arial"/>
          <w:sz w:val="20"/>
          <w:szCs w:val="20"/>
        </w:rPr>
        <w:t>Danças Sociais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1515F0FE" w:rsidR="00A01A0C" w:rsidRPr="00BF443B" w:rsidRDefault="00771D8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FCE3E4E" w14:textId="1D7F3D44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05CAF481" w:rsidR="00A01A0C" w:rsidRPr="00BF443B" w:rsidRDefault="00771D8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16C8994" w14:textId="09CD2062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56129D21" w:rsidR="00A01A0C" w:rsidRPr="00BF443B" w:rsidRDefault="00771D8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2322D188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578C5E84" w:rsidR="00A01A0C" w:rsidRPr="00BF443B" w:rsidRDefault="00C53E6B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05BF3AD3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1D5FF824" w:rsidR="00A01A0C" w:rsidRPr="00BF443B" w:rsidRDefault="00771D8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5325431C" w:rsidR="00A01A0C" w:rsidRPr="00BF443B" w:rsidRDefault="00C53E6B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1440578B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036B2D64" w:rsidR="00A01A0C" w:rsidRPr="00BF443B" w:rsidRDefault="00771D8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2C7562D" w:rsidR="00A01A0C" w:rsidRPr="00BF443B" w:rsidRDefault="00771D86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2B2FA5A" w14:textId="41B90A2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6441FEA5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52D2FB59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7B9ACF16" w:rsidR="00A01A0C" w:rsidRPr="00BF443B" w:rsidRDefault="00FA362A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3F12C386" w:rsidR="00A01A0C" w:rsidRPr="00BF443B" w:rsidRDefault="00C53E6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5969D5BC" w:rsidR="00A01A0C" w:rsidRPr="00BF443B" w:rsidRDefault="00582DD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0292B552" w:rsidR="00A01A0C" w:rsidRPr="00BF443B" w:rsidRDefault="00FA362A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679B81EC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243CD64" w14:textId="03016565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4DE3AFCA" w:rsidR="00A01A0C" w:rsidRPr="00BF443B" w:rsidRDefault="00C53E6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66D6018B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6528B6" w14:textId="3B060E68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69C2EBA0" w:rsidR="00A01A0C" w:rsidRPr="00BF443B" w:rsidRDefault="002C410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72638E9C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7062E6E9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1D273D1A" w:rsidR="00A01A0C" w:rsidRPr="00BF443B" w:rsidRDefault="00A2297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1D417CBF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745B67DA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2FF6ED7" w14:textId="6F7FD46C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886C6DD" w14:textId="71AC066F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6908F59A" w:rsidR="00A01A0C" w:rsidRPr="00BF443B" w:rsidRDefault="00C7248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2BA45A8B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5B325731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26528D44" w:rsidR="00A01A0C" w:rsidRPr="00BF443B" w:rsidRDefault="00582DD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16051611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6D6202" w14:textId="5C2C5421" w:rsidR="00A01A0C" w:rsidRPr="00BF443B" w:rsidRDefault="00771D86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48023023" w:rsidR="00A01A0C" w:rsidRPr="00BF443B" w:rsidRDefault="00582DD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055FDDA6" w:rsidR="00A01A0C" w:rsidRPr="00BF443B" w:rsidRDefault="00A2297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4A980CA0" w:rsidR="000B61B6" w:rsidRDefault="00771D86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Feedback corretivo</w:t>
            </w:r>
          </w:p>
          <w:p w14:paraId="46292879" w14:textId="09B7BA15" w:rsidR="00771D86" w:rsidRPr="000B61B6" w:rsidRDefault="00771D86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Troca de pares. </w:t>
            </w:r>
          </w:p>
          <w:p w14:paraId="2CDD1EDB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7A562866" w14:textId="64D3A44A" w:rsidR="000B61B6" w:rsidRPr="000B61B6" w:rsidRDefault="00582DDB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Progressão dos exercícios. </w:t>
            </w:r>
          </w:p>
          <w:p w14:paraId="5658C7AA" w14:textId="2E6DCCD5" w:rsidR="000B61B6" w:rsidRDefault="00C7248E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Correção de erros rapidamente. </w:t>
            </w:r>
          </w:p>
          <w:p w14:paraId="4557D9E0" w14:textId="24A177DB" w:rsidR="00771D86" w:rsidRDefault="00771D86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Transições lentas entre exercícios. </w:t>
            </w: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401BB0B8" w14:textId="2B992D5B" w:rsidR="000B61B6" w:rsidRPr="00771D86" w:rsidRDefault="00771D86" w:rsidP="000B61B6">
            <w:pPr>
              <w:spacing w:after="0"/>
              <w:rPr>
                <w:rFonts w:ascii="Arial" w:hAnsi="Arial" w:cs="Arial"/>
              </w:rPr>
            </w:pPr>
            <w:r w:rsidRPr="00771D86">
              <w:rPr>
                <w:rFonts w:ascii="Arial" w:hAnsi="Arial" w:cs="Arial"/>
              </w:rPr>
              <w:t xml:space="preserve">Realizar um trabalho mais colaborativo, envolvendo os alunos menos aptos com os mais aptos. </w:t>
            </w: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4F59A0C" w14:textId="1098856A" w:rsidR="000B61B6" w:rsidRPr="00771D86" w:rsidRDefault="00771D86" w:rsidP="000B61B6">
            <w:pPr>
              <w:spacing w:after="0"/>
              <w:rPr>
                <w:rFonts w:ascii="Arial" w:hAnsi="Arial" w:cs="Arial"/>
              </w:rPr>
            </w:pPr>
            <w:r w:rsidRPr="00771D86">
              <w:rPr>
                <w:rFonts w:ascii="Arial" w:hAnsi="Arial" w:cs="Arial"/>
              </w:rPr>
              <w:t xml:space="preserve">Pouco envolvimento de alguns alunos por ser dança. </w:t>
            </w: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6ECE262B" w14:textId="1292DDBE" w:rsidR="000B61B6" w:rsidRPr="00771D86" w:rsidRDefault="00771D86" w:rsidP="000B61B6">
            <w:pPr>
              <w:spacing w:after="0"/>
              <w:rPr>
                <w:rFonts w:ascii="Arial" w:hAnsi="Arial" w:cs="Arial"/>
              </w:rPr>
            </w:pPr>
            <w:r w:rsidRPr="00771D86">
              <w:rPr>
                <w:rFonts w:ascii="Arial" w:hAnsi="Arial" w:cs="Arial"/>
              </w:rPr>
              <w:t xml:space="preserve">Utilizar alunos aptos com menos aptos. </w:t>
            </w:r>
          </w:p>
          <w:p w14:paraId="27516CA9" w14:textId="06CC4A0D" w:rsidR="00771D86" w:rsidRPr="00771D86" w:rsidRDefault="00771D86" w:rsidP="000B61B6">
            <w:pPr>
              <w:spacing w:after="0"/>
              <w:rPr>
                <w:rFonts w:ascii="Arial" w:hAnsi="Arial" w:cs="Arial"/>
              </w:rPr>
            </w:pPr>
            <w:r w:rsidRPr="00771D86">
              <w:rPr>
                <w:rFonts w:ascii="Arial" w:hAnsi="Arial" w:cs="Arial"/>
              </w:rPr>
              <w:t xml:space="preserve">Colocar a aluno do ensino especial com a aluna Salomé. </w:t>
            </w:r>
          </w:p>
          <w:p w14:paraId="759B24D9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E181F4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1B315" w14:textId="77777777" w:rsidR="0026565D" w:rsidRDefault="0026565D" w:rsidP="00B501F5">
      <w:pPr>
        <w:spacing w:after="0" w:line="240" w:lineRule="auto"/>
      </w:pPr>
      <w:r>
        <w:separator/>
      </w:r>
    </w:p>
  </w:endnote>
  <w:endnote w:type="continuationSeparator" w:id="0">
    <w:p w14:paraId="58D35A9E" w14:textId="77777777" w:rsidR="0026565D" w:rsidRDefault="0026565D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73E2" w14:textId="77777777" w:rsidR="0026565D" w:rsidRDefault="0026565D" w:rsidP="00B501F5">
      <w:pPr>
        <w:spacing w:after="0" w:line="240" w:lineRule="auto"/>
      </w:pPr>
      <w:r>
        <w:separator/>
      </w:r>
    </w:p>
  </w:footnote>
  <w:footnote w:type="continuationSeparator" w:id="0">
    <w:p w14:paraId="62AA54F2" w14:textId="77777777" w:rsidR="0026565D" w:rsidRDefault="0026565D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30BD5"/>
    <w:rsid w:val="00231C93"/>
    <w:rsid w:val="0026565D"/>
    <w:rsid w:val="002B6174"/>
    <w:rsid w:val="002C410E"/>
    <w:rsid w:val="00302617"/>
    <w:rsid w:val="003B3A33"/>
    <w:rsid w:val="003B6919"/>
    <w:rsid w:val="003B7732"/>
    <w:rsid w:val="00400396"/>
    <w:rsid w:val="00405F6B"/>
    <w:rsid w:val="00552242"/>
    <w:rsid w:val="00582DDB"/>
    <w:rsid w:val="005A74E7"/>
    <w:rsid w:val="005B5A42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71D86"/>
    <w:rsid w:val="0079788B"/>
    <w:rsid w:val="007A27A4"/>
    <w:rsid w:val="007D7714"/>
    <w:rsid w:val="008C1A6B"/>
    <w:rsid w:val="008C72CE"/>
    <w:rsid w:val="008D7AEA"/>
    <w:rsid w:val="00944EA6"/>
    <w:rsid w:val="00955597"/>
    <w:rsid w:val="00957DEB"/>
    <w:rsid w:val="00973E25"/>
    <w:rsid w:val="009B2887"/>
    <w:rsid w:val="00A01A0C"/>
    <w:rsid w:val="00A2297C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F443B"/>
    <w:rsid w:val="00C53E6B"/>
    <w:rsid w:val="00C71583"/>
    <w:rsid w:val="00C7248E"/>
    <w:rsid w:val="00CC0327"/>
    <w:rsid w:val="00D22300"/>
    <w:rsid w:val="00E07ACC"/>
    <w:rsid w:val="00F0709D"/>
    <w:rsid w:val="00F9152A"/>
    <w:rsid w:val="00FA36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7</cp:revision>
  <dcterms:created xsi:type="dcterms:W3CDTF">2021-09-28T15:28:00Z</dcterms:created>
  <dcterms:modified xsi:type="dcterms:W3CDTF">2022-06-10T18:03:00Z</dcterms:modified>
</cp:coreProperties>
</file>